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B918E" w14:textId="7AFA426F" w:rsidR="00543D1D" w:rsidRPr="00492B9D" w:rsidRDefault="00543D1D" w:rsidP="00492B9D">
      <w:pPr>
        <w:rPr>
          <w:b/>
          <w:sz w:val="24"/>
        </w:rPr>
      </w:pPr>
      <w:r w:rsidRPr="00492B9D">
        <w:rPr>
          <w:b/>
          <w:sz w:val="24"/>
        </w:rPr>
        <w:t>Sign-Up list for Air Pistol</w:t>
      </w:r>
      <w:r w:rsidR="00A10E34" w:rsidRPr="00492B9D">
        <w:rPr>
          <w:b/>
          <w:sz w:val="24"/>
        </w:rPr>
        <w:t xml:space="preserve"> required for all locations -</w:t>
      </w:r>
    </w:p>
    <w:p w14:paraId="301554FF" w14:textId="5E402F8D" w:rsidR="00543D1D" w:rsidRDefault="00543D1D">
      <w:r>
        <w:t>3/19/2022</w:t>
      </w:r>
    </w:p>
    <w:p w14:paraId="5F6D2C68" w14:textId="6B8951D6" w:rsidR="00543D1D" w:rsidRDefault="00B47C69">
      <w:hyperlink r:id="rId4" w:history="1">
        <w:r w:rsidR="00000FEA" w:rsidRPr="008007B7">
          <w:rPr>
            <w:rStyle w:val="Hyperlink"/>
          </w:rPr>
          <w:t>https://www.signupgenius.com/go/20F044CAFA628A0F94-airpistol20</w:t>
        </w:r>
      </w:hyperlink>
    </w:p>
    <w:p w14:paraId="2E24622B" w14:textId="77777777" w:rsidR="00000FEA" w:rsidRDefault="00000FEA"/>
    <w:p w14:paraId="092BED29" w14:textId="11DEDF2C" w:rsidR="00543D1D" w:rsidRDefault="00543D1D">
      <w:r>
        <w:t>4/2/2022</w:t>
      </w:r>
    </w:p>
    <w:p w14:paraId="395F4591" w14:textId="598F7C3F" w:rsidR="00543D1D" w:rsidRDefault="00B47C69">
      <w:hyperlink r:id="rId5" w:history="1">
        <w:r w:rsidR="00C211BD" w:rsidRPr="008007B7">
          <w:rPr>
            <w:rStyle w:val="Hyperlink"/>
          </w:rPr>
          <w:t>https://www.signupgenius.com/go/20F044CAFA628A0F94-airpistol21</w:t>
        </w:r>
      </w:hyperlink>
    </w:p>
    <w:p w14:paraId="00A40EC5" w14:textId="77777777" w:rsidR="00000FEA" w:rsidRDefault="00000FEA"/>
    <w:p w14:paraId="749793EF" w14:textId="4FBDBA93" w:rsidR="00543D1D" w:rsidRDefault="00543D1D">
      <w:r>
        <w:t>4/23/2022</w:t>
      </w:r>
    </w:p>
    <w:p w14:paraId="3CAB78F0" w14:textId="5FA3FB96" w:rsidR="00543D1D" w:rsidRDefault="00B47C69">
      <w:hyperlink r:id="rId6" w:history="1">
        <w:r w:rsidR="00543D1D" w:rsidRPr="008007B7">
          <w:rPr>
            <w:rStyle w:val="Hyperlink"/>
          </w:rPr>
          <w:t>https://www.signupgenius.com/go/20F044CAFA628A0F94-airpistol14</w:t>
        </w:r>
      </w:hyperlink>
    </w:p>
    <w:p w14:paraId="66AF74AE" w14:textId="0C4AAC49" w:rsidR="00543D1D" w:rsidRDefault="00543D1D"/>
    <w:p w14:paraId="27C015A8" w14:textId="487D1A7F" w:rsidR="00543D1D" w:rsidRDefault="00543D1D">
      <w:r>
        <w:t>5/7/2022</w:t>
      </w:r>
    </w:p>
    <w:p w14:paraId="141D884A" w14:textId="3D8A122F" w:rsidR="00543D1D" w:rsidRDefault="00B47C69">
      <w:hyperlink r:id="rId7" w:history="1">
        <w:r w:rsidR="00543D1D" w:rsidRPr="008007B7">
          <w:rPr>
            <w:rStyle w:val="Hyperlink"/>
          </w:rPr>
          <w:t>https://www.signupgenius.com/go/20F044CAFA628A0F94-airpistol15</w:t>
        </w:r>
      </w:hyperlink>
    </w:p>
    <w:p w14:paraId="5F1A4729" w14:textId="2F9D8F9A" w:rsidR="00543D1D" w:rsidRDefault="00543D1D"/>
    <w:p w14:paraId="4A9ACAE8" w14:textId="694EC27B" w:rsidR="002271CE" w:rsidRDefault="002271CE">
      <w:r>
        <w:t>5/21/2022</w:t>
      </w:r>
    </w:p>
    <w:p w14:paraId="0D87EAC3" w14:textId="2BB1EE39" w:rsidR="002271CE" w:rsidRDefault="00B47C69">
      <w:hyperlink r:id="rId8" w:history="1">
        <w:r w:rsidR="00525691" w:rsidRPr="008007B7">
          <w:rPr>
            <w:rStyle w:val="Hyperlink"/>
          </w:rPr>
          <w:t>https://www.signupgenius.com/go/20F044CAFA628A0F94-airpistol16</w:t>
        </w:r>
      </w:hyperlink>
    </w:p>
    <w:p w14:paraId="0187A6BE" w14:textId="3F18CF22" w:rsidR="00525691" w:rsidRDefault="00525691"/>
    <w:p w14:paraId="35CF2A23" w14:textId="31AEBEE6" w:rsidR="00525691" w:rsidRDefault="00525691">
      <w:r>
        <w:t>6/4/2022</w:t>
      </w:r>
    </w:p>
    <w:p w14:paraId="65B5C52F" w14:textId="3D84F1A3" w:rsidR="00525691" w:rsidRDefault="00B47C69">
      <w:hyperlink r:id="rId9" w:history="1">
        <w:r w:rsidR="00525691" w:rsidRPr="008007B7">
          <w:rPr>
            <w:rStyle w:val="Hyperlink"/>
          </w:rPr>
          <w:t>https://www.signupgenius.com/go/20F044CAFA628A0F94-airpistol17</w:t>
        </w:r>
      </w:hyperlink>
    </w:p>
    <w:p w14:paraId="05B53B39" w14:textId="77777777" w:rsidR="00525691" w:rsidRDefault="00525691"/>
    <w:p w14:paraId="5D283530" w14:textId="669B1C91" w:rsidR="00543D1D" w:rsidRDefault="00525691">
      <w:r>
        <w:t>6/18/2022</w:t>
      </w:r>
    </w:p>
    <w:p w14:paraId="67A3CAA1" w14:textId="410A0F3C" w:rsidR="00525691" w:rsidRDefault="00B47C69">
      <w:hyperlink r:id="rId10" w:history="1">
        <w:r w:rsidR="00525691" w:rsidRPr="008007B7">
          <w:rPr>
            <w:rStyle w:val="Hyperlink"/>
          </w:rPr>
          <w:t>https://www.signupgenius.com/go/20F044CAFA628A0F94-airpistol18</w:t>
        </w:r>
      </w:hyperlink>
    </w:p>
    <w:p w14:paraId="04C11573" w14:textId="33DC8666" w:rsidR="00525691" w:rsidRDefault="00525691"/>
    <w:p w14:paraId="2E1CD2B2" w14:textId="540B4F45" w:rsidR="00525691" w:rsidRDefault="00525691">
      <w:r>
        <w:t>7/2/2022</w:t>
      </w:r>
    </w:p>
    <w:p w14:paraId="50ECF2D1" w14:textId="64749374" w:rsidR="00525691" w:rsidRDefault="00B47C69">
      <w:hyperlink r:id="rId11" w:history="1">
        <w:r w:rsidR="00525691" w:rsidRPr="008007B7">
          <w:rPr>
            <w:rStyle w:val="Hyperlink"/>
          </w:rPr>
          <w:t>https://www.signupgenius.com/go/20F044CAFA628A0F94-airpistol19</w:t>
        </w:r>
      </w:hyperlink>
    </w:p>
    <w:p w14:paraId="4FDEF580" w14:textId="77777777" w:rsidR="00492B9D" w:rsidRDefault="00492B9D"/>
    <w:p w14:paraId="3890FC94" w14:textId="0B34C77B" w:rsidR="00492B9D" w:rsidRDefault="00492B9D">
      <w:r>
        <w:t>(Continued on page 2)</w:t>
      </w:r>
      <w:bookmarkStart w:id="0" w:name="_GoBack"/>
      <w:bookmarkEnd w:id="0"/>
      <w:r>
        <w:br w:type="page"/>
      </w:r>
    </w:p>
    <w:p w14:paraId="4DB9B12C" w14:textId="76E85EDF" w:rsidR="00525691" w:rsidRPr="00492B9D" w:rsidRDefault="00000FEA" w:rsidP="00492B9D">
      <w:pPr>
        <w:rPr>
          <w:b/>
          <w:sz w:val="24"/>
        </w:rPr>
      </w:pPr>
      <w:r w:rsidRPr="00492B9D">
        <w:rPr>
          <w:b/>
          <w:sz w:val="24"/>
        </w:rPr>
        <w:t xml:space="preserve">Air Rifle Practices at the </w:t>
      </w:r>
      <w:r w:rsidR="00A10E34" w:rsidRPr="00492B9D">
        <w:rPr>
          <w:b/>
          <w:sz w:val="24"/>
        </w:rPr>
        <w:t xml:space="preserve">Activity Center at the </w:t>
      </w:r>
      <w:r w:rsidRPr="00492B9D">
        <w:rPr>
          <w:b/>
          <w:sz w:val="24"/>
        </w:rPr>
        <w:t>Fairgrounds</w:t>
      </w:r>
      <w:r w:rsidR="00A10E34" w:rsidRPr="00492B9D">
        <w:rPr>
          <w:b/>
          <w:sz w:val="24"/>
        </w:rPr>
        <w:t xml:space="preserve"> on this date only – practices starting 5/17/22 at the fairgrounds by the draft horse arena do not require sign-up.</w:t>
      </w:r>
    </w:p>
    <w:p w14:paraId="4B8C8C1E" w14:textId="6F27B3ED" w:rsidR="00CB648E" w:rsidRDefault="00CB648E">
      <w:r>
        <w:t>3/19/2022 – air rifle practice canceled</w:t>
      </w:r>
    </w:p>
    <w:p w14:paraId="612E7040" w14:textId="77777777" w:rsidR="00CB648E" w:rsidRDefault="00CB648E"/>
    <w:p w14:paraId="1F609544" w14:textId="1E3F5E3F" w:rsidR="00000FEA" w:rsidRDefault="00000FEA">
      <w:r>
        <w:lastRenderedPageBreak/>
        <w:t>4/2/2022</w:t>
      </w:r>
    </w:p>
    <w:p w14:paraId="000F5BC0" w14:textId="2E90F9C0" w:rsidR="00000FEA" w:rsidRDefault="00B47C69">
      <w:hyperlink r:id="rId12" w:history="1">
        <w:r w:rsidR="00000FEA" w:rsidRPr="008007B7">
          <w:rPr>
            <w:rStyle w:val="Hyperlink"/>
          </w:rPr>
          <w:t>https://www.signupgenius.com/go/20F044CAFA628A0F94-airrifle4</w:t>
        </w:r>
      </w:hyperlink>
    </w:p>
    <w:p w14:paraId="09A9C5B2" w14:textId="0A80129A" w:rsidR="00000FEA" w:rsidRDefault="00000FEA"/>
    <w:p w14:paraId="6E5653F7" w14:textId="6848AE4F" w:rsidR="00A10E34" w:rsidRPr="00492B9D" w:rsidRDefault="00A10E34">
      <w:pPr>
        <w:rPr>
          <w:b/>
          <w:sz w:val="24"/>
        </w:rPr>
      </w:pPr>
      <w:r w:rsidRPr="00492B9D">
        <w:rPr>
          <w:b/>
          <w:sz w:val="24"/>
        </w:rPr>
        <w:t>.22 Rifle Practices at Walworth County Range only – Delavan Sportsman Club no sign-up needed</w:t>
      </w:r>
    </w:p>
    <w:p w14:paraId="646DAA68" w14:textId="273271A2" w:rsidR="00A10E34" w:rsidRDefault="00A10E34">
      <w:r>
        <w:t>3/26/2022</w:t>
      </w:r>
    </w:p>
    <w:p w14:paraId="553E2526" w14:textId="5556F3C2" w:rsidR="00A10E34" w:rsidRDefault="00B47C69">
      <w:hyperlink r:id="rId13" w:history="1">
        <w:r w:rsidR="00A10E34" w:rsidRPr="008007B7">
          <w:rPr>
            <w:rStyle w:val="Hyperlink"/>
          </w:rPr>
          <w:t>https://www.signupgenius.com/go/20F044CAFA628A0F94-22rifle</w:t>
        </w:r>
      </w:hyperlink>
    </w:p>
    <w:p w14:paraId="333E7289" w14:textId="1D0AFDA0" w:rsidR="00A10E34" w:rsidRDefault="00A10E34"/>
    <w:p w14:paraId="49B0A343" w14:textId="64FB4A37" w:rsidR="00A10E34" w:rsidRDefault="00A10E34">
      <w:r>
        <w:t>4/9/2022</w:t>
      </w:r>
    </w:p>
    <w:p w14:paraId="175B000B" w14:textId="088355D1" w:rsidR="00A10E34" w:rsidRDefault="00B47C69">
      <w:hyperlink r:id="rId14" w:history="1">
        <w:r w:rsidR="00A10E34" w:rsidRPr="008007B7">
          <w:rPr>
            <w:rStyle w:val="Hyperlink"/>
          </w:rPr>
          <w:t>https://www.signupgenius.com/go/20F044CAFA628A0F94-22rifle1</w:t>
        </w:r>
      </w:hyperlink>
    </w:p>
    <w:p w14:paraId="63EF25A7" w14:textId="77777777" w:rsidR="00A10E34" w:rsidRDefault="00A10E34"/>
    <w:sectPr w:rsidR="00A10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1D"/>
    <w:rsid w:val="00000FEA"/>
    <w:rsid w:val="002271CE"/>
    <w:rsid w:val="00492B9D"/>
    <w:rsid w:val="00525691"/>
    <w:rsid w:val="00543D1D"/>
    <w:rsid w:val="00A10E34"/>
    <w:rsid w:val="00C211BD"/>
    <w:rsid w:val="00CB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E1F5A"/>
  <w15:chartTrackingRefBased/>
  <w15:docId w15:val="{5523DADF-3834-4736-BEC4-2C01FA7E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3D1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3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nupgenius.com/go/20F044CAFA628A0F94-airpistol16" TargetMode="External"/><Relationship Id="rId13" Type="http://schemas.openxmlformats.org/officeDocument/2006/relationships/hyperlink" Target="https://www.signupgenius.com/go/20F044CAFA628A0F94-22rif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ignupgenius.com/go/20F044CAFA628A0F94-airpistol15" TargetMode="External"/><Relationship Id="rId12" Type="http://schemas.openxmlformats.org/officeDocument/2006/relationships/hyperlink" Target="https://www.signupgenius.com/go/20F044CAFA628A0F94-airrifle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ignupgenius.com/go/20F044CAFA628A0F94-airpistol14" TargetMode="External"/><Relationship Id="rId11" Type="http://schemas.openxmlformats.org/officeDocument/2006/relationships/hyperlink" Target="https://www.signupgenius.com/go/20F044CAFA628A0F94-airpistol19" TargetMode="External"/><Relationship Id="rId5" Type="http://schemas.openxmlformats.org/officeDocument/2006/relationships/hyperlink" Target="https://www.signupgenius.com/go/20F044CAFA628A0F94-airpistol2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signupgenius.com/go/20F044CAFA628A0F94-airpistol18" TargetMode="External"/><Relationship Id="rId4" Type="http://schemas.openxmlformats.org/officeDocument/2006/relationships/hyperlink" Target="https://www.signupgenius.com/go/20F044CAFA628A0F94-airpistol20" TargetMode="External"/><Relationship Id="rId9" Type="http://schemas.openxmlformats.org/officeDocument/2006/relationships/hyperlink" Target="https://www.signupgenius.com/go/20F044CAFA628A0F94-airpistol17" TargetMode="External"/><Relationship Id="rId14" Type="http://schemas.openxmlformats.org/officeDocument/2006/relationships/hyperlink" Target="https://www.signupgenius.com/go/20F044CAFA628A0F94-22rifle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Chelby Daniels</dc:creator>
  <cp:keywords/>
  <dc:description/>
  <cp:lastModifiedBy>Lamping, Ellen</cp:lastModifiedBy>
  <cp:revision>2</cp:revision>
  <dcterms:created xsi:type="dcterms:W3CDTF">2022-03-08T18:48:00Z</dcterms:created>
  <dcterms:modified xsi:type="dcterms:W3CDTF">2022-03-08T18:48:00Z</dcterms:modified>
</cp:coreProperties>
</file>